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</w:rPr>
        <w:t xml:space="preserve">1 «Западный-1 – ОАО Канат»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a3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3"/>
        <w:gridCol w:w="5102"/>
      </w:tblGrid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мкр.Западный-1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От ОАО Канат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5:45</w:t>
              <w:tab/>
              <w:t>6:22</w:t>
              <w:tab/>
              <w:t>7:05</w:t>
              <w:tab/>
              <w:t>7:46</w:t>
              <w:tab/>
              <w:t xml:space="preserve">  8:28</w:t>
              <w:tab/>
              <w:t xml:space="preserve">   9:10      10:30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11:54</w:t>
              <w:tab/>
              <w:t>12:40</w:t>
              <w:tab/>
              <w:t>13:26</w:t>
              <w:tab/>
              <w:t>14:08  14:50 15:32 16:14    16:56    17:38     18:20    19:40    21:00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5:40       6:25</w:t>
              <w:tab/>
              <w:t>7:04</w:t>
              <w:tab/>
              <w:t>7:46</w:t>
              <w:tab/>
              <w:t>8:28</w:t>
              <w:tab/>
              <w:t>9:10       9:52 11.12    12:36</w:t>
              <w:tab/>
              <w:t>13:22    14:08</w:t>
              <w:tab/>
              <w:t>14:50   15:32</w:t>
              <w:tab/>
              <w:t>16:14 16:56</w:t>
              <w:tab/>
              <w:t>17:38    18:20</w:t>
              <w:tab/>
              <w:t>20:20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>
          <w:b/>
          <w:bCs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850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2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85c7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85c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a26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AlterOffice/3.2.11.2$Linux_X86_64 LibreOffice_project/f3cab14ae505be78703a2a5ea081339a808db020</Application>
  <AppVersion>15.0000</AppVersion>
  <Pages>1</Pages>
  <Words>47</Words>
  <Characters>221</Characters>
  <CharactersWithSpaces>315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2023-12-25T08:02:00Z</dcterms:created>
  <dc:creator>User</dc:creator>
  <dc:description/>
  <dc:language>ru-RU</dc:language>
  <cp:lastModifiedBy/>
  <dcterms:modified xsi:type="dcterms:W3CDTF">2025-03-24T10:59:55Z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